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99" w:rsidRPr="00403735" w:rsidRDefault="00995E99" w:rsidP="009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995E99" w:rsidRPr="00403735" w:rsidRDefault="00995E99" w:rsidP="009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995E99" w:rsidRPr="00403735" w:rsidRDefault="00995E99" w:rsidP="00995E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995E99" w:rsidRPr="00403735" w:rsidRDefault="00995E99" w:rsidP="00995E9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995E99" w:rsidRPr="00403735" w:rsidRDefault="00995E99" w:rsidP="009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995E99" w:rsidRPr="00403735" w:rsidRDefault="00995E99" w:rsidP="00995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563C1" w:themeColor="hyperlink"/>
          <w:u w:val="single"/>
        </w:rPr>
      </w:pPr>
      <w:hyperlink r:id="rId4" w:history="1"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ds</w:t>
        </w:r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25@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uo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-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minusinsk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</w:rPr>
          <w:t>.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995E99" w:rsidRDefault="00995E99" w:rsidP="00995E99">
      <w:pPr>
        <w:jc w:val="center"/>
        <w:rPr>
          <w:sz w:val="48"/>
          <w:szCs w:val="48"/>
        </w:rPr>
      </w:pPr>
    </w:p>
    <w:p w:rsidR="00995E99" w:rsidRDefault="00995E99" w:rsidP="00995E99">
      <w:pPr>
        <w:jc w:val="center"/>
        <w:rPr>
          <w:sz w:val="48"/>
          <w:szCs w:val="48"/>
        </w:rPr>
      </w:pPr>
    </w:p>
    <w:p w:rsidR="00995E99" w:rsidRDefault="00995E99" w:rsidP="00995E99">
      <w:pPr>
        <w:jc w:val="center"/>
        <w:rPr>
          <w:sz w:val="48"/>
          <w:szCs w:val="48"/>
        </w:rPr>
      </w:pPr>
    </w:p>
    <w:p w:rsidR="00995E99" w:rsidRPr="002003BA" w:rsidRDefault="00995E99" w:rsidP="00995E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3BA">
        <w:rPr>
          <w:rFonts w:ascii="Times New Roman" w:hAnsi="Times New Roman" w:cs="Times New Roman"/>
          <w:b/>
          <w:sz w:val="48"/>
          <w:szCs w:val="48"/>
        </w:rPr>
        <w:t xml:space="preserve">Конспект ситуация общения </w:t>
      </w:r>
    </w:p>
    <w:p w:rsidR="00995E99" w:rsidRPr="002003BA" w:rsidRDefault="00995E99" w:rsidP="00995E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03BA">
        <w:rPr>
          <w:rFonts w:ascii="Times New Roman" w:hAnsi="Times New Roman" w:cs="Times New Roman"/>
          <w:b/>
          <w:sz w:val="48"/>
          <w:szCs w:val="48"/>
        </w:rPr>
        <w:t xml:space="preserve"> (подготовительная группа)</w:t>
      </w:r>
    </w:p>
    <w:p w:rsidR="00995E99" w:rsidRDefault="00995E99" w:rsidP="00995E99">
      <w:pPr>
        <w:jc w:val="center"/>
        <w:rPr>
          <w:b/>
          <w:sz w:val="48"/>
          <w:szCs w:val="48"/>
        </w:rPr>
      </w:pPr>
    </w:p>
    <w:p w:rsidR="00995E99" w:rsidRDefault="00995E99" w:rsidP="00995E99">
      <w:pPr>
        <w:jc w:val="center"/>
        <w:rPr>
          <w:b/>
          <w:sz w:val="48"/>
          <w:szCs w:val="48"/>
        </w:rPr>
      </w:pPr>
    </w:p>
    <w:p w:rsidR="00995E99" w:rsidRDefault="00995E99" w:rsidP="00995E99">
      <w:pPr>
        <w:jc w:val="center"/>
        <w:rPr>
          <w:b/>
          <w:sz w:val="48"/>
          <w:szCs w:val="48"/>
        </w:rPr>
      </w:pPr>
    </w:p>
    <w:p w:rsidR="00995E99" w:rsidRDefault="00995E99" w:rsidP="00995E99">
      <w:pPr>
        <w:jc w:val="center"/>
        <w:rPr>
          <w:b/>
          <w:sz w:val="48"/>
          <w:szCs w:val="48"/>
        </w:rPr>
      </w:pPr>
    </w:p>
    <w:p w:rsidR="00995E99" w:rsidRDefault="00995E99" w:rsidP="00995E99">
      <w:pPr>
        <w:rPr>
          <w:b/>
          <w:sz w:val="48"/>
          <w:szCs w:val="48"/>
        </w:rPr>
      </w:pPr>
    </w:p>
    <w:p w:rsidR="00995E99" w:rsidRDefault="00995E99" w:rsidP="00995E99">
      <w:pPr>
        <w:rPr>
          <w:b/>
          <w:sz w:val="48"/>
          <w:szCs w:val="48"/>
        </w:rPr>
      </w:pPr>
    </w:p>
    <w:p w:rsidR="00995E99" w:rsidRPr="002003BA" w:rsidRDefault="00995E99" w:rsidP="00995E9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003BA">
        <w:rPr>
          <w:rFonts w:ascii="Times New Roman" w:hAnsi="Times New Roman" w:cs="Times New Roman"/>
          <w:b/>
          <w:sz w:val="36"/>
          <w:szCs w:val="36"/>
        </w:rPr>
        <w:t xml:space="preserve">Воспитатель: Ю. Г. </w:t>
      </w:r>
      <w:proofErr w:type="spellStart"/>
      <w:r w:rsidRPr="002003BA">
        <w:rPr>
          <w:rFonts w:ascii="Times New Roman" w:hAnsi="Times New Roman" w:cs="Times New Roman"/>
          <w:b/>
          <w:sz w:val="36"/>
          <w:szCs w:val="36"/>
        </w:rPr>
        <w:t>Эбель</w:t>
      </w:r>
      <w:proofErr w:type="spellEnd"/>
    </w:p>
    <w:p w:rsidR="00995E99" w:rsidRPr="002003BA" w:rsidRDefault="00995E99" w:rsidP="00995E99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95E99" w:rsidRPr="002003BA" w:rsidRDefault="00995E99" w:rsidP="00995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E99" w:rsidRDefault="00995E99" w:rsidP="00995E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3BA">
        <w:rPr>
          <w:rFonts w:ascii="Times New Roman" w:hAnsi="Times New Roman" w:cs="Times New Roman"/>
          <w:b/>
          <w:sz w:val="36"/>
          <w:szCs w:val="36"/>
        </w:rPr>
        <w:t>Минусинск</w:t>
      </w:r>
      <w:r>
        <w:rPr>
          <w:rFonts w:ascii="Times New Roman" w:hAnsi="Times New Roman" w:cs="Times New Roman"/>
          <w:b/>
          <w:sz w:val="36"/>
          <w:szCs w:val="36"/>
        </w:rPr>
        <w:t>, 2022</w:t>
      </w:r>
    </w:p>
    <w:p w:rsidR="00995E99" w:rsidRDefault="00995E99" w:rsidP="00995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E99" w:rsidRPr="002003BA" w:rsidRDefault="00995E99" w:rsidP="00995E99">
      <w:pPr>
        <w:rPr>
          <w:rFonts w:ascii="Times New Roman" w:hAnsi="Times New Roman" w:cs="Times New Roman"/>
          <w:b/>
          <w:sz w:val="28"/>
          <w:szCs w:val="28"/>
        </w:rPr>
      </w:pPr>
      <w:r w:rsidRPr="002003BA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A52B0">
        <w:rPr>
          <w:rFonts w:ascii="Times New Roman" w:hAnsi="Times New Roman" w:cs="Times New Roman"/>
          <w:b/>
          <w:sz w:val="28"/>
          <w:szCs w:val="28"/>
        </w:rPr>
        <w:t>ЕМА: «Что такое доброта?</w:t>
      </w:r>
      <w:r w:rsidRPr="002003BA">
        <w:rPr>
          <w:rFonts w:ascii="Times New Roman" w:hAnsi="Times New Roman" w:cs="Times New Roman"/>
          <w:b/>
          <w:sz w:val="28"/>
          <w:szCs w:val="28"/>
        </w:rPr>
        <w:t>».</w:t>
      </w:r>
    </w:p>
    <w:p w:rsidR="006A52B0" w:rsidRPr="00814E65" w:rsidRDefault="00995E99" w:rsidP="00814E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A52B0" w:rsidRPr="00814E65">
        <w:rPr>
          <w:rFonts w:ascii="Times New Roman" w:hAnsi="Times New Roman" w:cs="Times New Roman"/>
          <w:color w:val="000000"/>
          <w:sz w:val="28"/>
          <w:szCs w:val="28"/>
        </w:rPr>
        <w:t>обобщение представлений детей о доброте как о ценном качестве человека, развитие социальных чувств, взаимопомощи.</w:t>
      </w:r>
    </w:p>
    <w:p w:rsidR="00995E99" w:rsidRPr="00814E65" w:rsidRDefault="006A52B0" w:rsidP="0081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 xml:space="preserve"> </w:t>
      </w:r>
      <w:r w:rsidR="00995E99" w:rsidRPr="00814E65">
        <w:rPr>
          <w:rFonts w:ascii="Times New Roman" w:hAnsi="Times New Roman" w:cs="Times New Roman"/>
          <w:sz w:val="28"/>
          <w:szCs w:val="28"/>
        </w:rPr>
        <w:t>Задачи:</w:t>
      </w:r>
    </w:p>
    <w:p w:rsidR="006A52B0" w:rsidRPr="00814E65" w:rsidRDefault="00995E99" w:rsidP="0081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 xml:space="preserve">1. </w:t>
      </w:r>
      <w:r w:rsidR="006A52B0" w:rsidRPr="00814E6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представление у детей о доброте, познакомить с понятием «Благотворительность» </w:t>
      </w:r>
      <w:r w:rsidR="006A52B0" w:rsidRPr="00814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99" w:rsidRPr="00814E65" w:rsidRDefault="00995E99" w:rsidP="0081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 xml:space="preserve">2. </w:t>
      </w:r>
      <w:r w:rsidR="006A52B0" w:rsidRPr="00814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логическое мышление, воображение и внимание</w:t>
      </w:r>
    </w:p>
    <w:p w:rsidR="00995E99" w:rsidRPr="00814E65" w:rsidRDefault="00995E99" w:rsidP="00814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 xml:space="preserve">3. </w:t>
      </w:r>
      <w:r w:rsidR="006A52B0" w:rsidRPr="00814E65">
        <w:rPr>
          <w:rFonts w:ascii="Times New Roman" w:hAnsi="Times New Roman" w:cs="Times New Roman"/>
          <w:color w:val="000000"/>
          <w:sz w:val="28"/>
          <w:szCs w:val="28"/>
        </w:rPr>
        <w:t>воспитывать добрые чувства к окружающим людям, помочь понять детям, что все нуждаются в любви и доброжелательном отношении</w:t>
      </w:r>
    </w:p>
    <w:p w:rsidR="00995E99" w:rsidRPr="00814E65" w:rsidRDefault="00995E99" w:rsidP="00995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>Ход ситуации.</w:t>
      </w:r>
    </w:p>
    <w:p w:rsidR="001D1A64" w:rsidRPr="00814E65" w:rsidRDefault="001D1A64" w:rsidP="001D1A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давайте возьмемся за руки, посмотрим на того, кто стоит рядом с вами, и улыбнемся соседям своей улыбкой. А теперь закроем глаза, не опуская рук, вытянем их вперед и соединим в центре круга. Представьте себе, что каждый из нас сейчас теплый солнечный лучик. Вы чувствуете рядом с собой такие же теплые лучики. Откройте глаза. У нас накопилось очень много тепла, и мы готовы поделиться им со всеми, потому что все вместе мы – большое яркое солнце! Мы связаны крепкой дружбой, и никакие тучи не смогут нас разъединить.</w:t>
      </w:r>
    </w:p>
    <w:p w:rsidR="001D1A64" w:rsidRPr="00814E65" w:rsidRDefault="001D1A64" w:rsidP="001D1A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поговорим с вами о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доброте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думаете. Что такое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1A64" w:rsidRPr="00814E65" w:rsidRDefault="001D1A64" w:rsidP="001D1A6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1D1A64" w:rsidRPr="00814E65" w:rsidRDefault="001D1A64" w:rsidP="001D1A64">
      <w:pPr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>Я предлагаю поиграть в игру «Цветик-</w:t>
      </w:r>
      <w:proofErr w:type="spellStart"/>
      <w:r w:rsidRPr="00814E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14E65">
        <w:rPr>
          <w:rFonts w:ascii="Times New Roman" w:hAnsi="Times New Roman" w:cs="Times New Roman"/>
          <w:sz w:val="28"/>
          <w:szCs w:val="28"/>
        </w:rPr>
        <w:t xml:space="preserve">». Дети, стоя в кругу, передают «Цветик – </w:t>
      </w:r>
      <w:proofErr w:type="spellStart"/>
      <w:r w:rsidRPr="00814E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14E65">
        <w:rPr>
          <w:rFonts w:ascii="Times New Roman" w:hAnsi="Times New Roman" w:cs="Times New Roman"/>
          <w:sz w:val="28"/>
          <w:szCs w:val="28"/>
        </w:rPr>
        <w:t>» друг другу и отвечают на вопрос «Что такое доброта?».</w:t>
      </w:r>
    </w:p>
    <w:p w:rsidR="001D1A64" w:rsidRPr="00814E65" w:rsidRDefault="001D1A64" w:rsidP="001D1A64">
      <w:pPr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 xml:space="preserve"> Воспитатель: Да, вы совершенно правы, доброта может проявляться в поступках, словах, делах.</w:t>
      </w:r>
    </w:p>
    <w:p w:rsidR="001D1A64" w:rsidRPr="00814E65" w:rsidRDefault="001D1A64" w:rsidP="001D1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1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1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1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нужно для того, чтобы люди стали добрее, чтобы доброта была повсюду? Как нужно начинать свой </w:t>
      </w:r>
      <w:proofErr w:type="gramStart"/>
      <w:r w:rsidRPr="0081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день?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1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добрых слов и добрых дел.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14E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какие добрые и вежливые слова вы знаете?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Ответы: доброе утро, добрый день, до свидания, здравствуйте, извините пожалуйста, приятного аппетита, спасибо</w:t>
      </w:r>
    </w:p>
    <w:p w:rsidR="001E65B6" w:rsidRPr="00814E65" w:rsidRDefault="001E65B6" w:rsidP="001E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как вы думаете. Какого цвета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доброта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 говорят о людях, которые имеют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 сердце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добрую душу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? Они какие?</w:t>
      </w:r>
    </w:p>
    <w:p w:rsidR="001E65B6" w:rsidRPr="00814E65" w:rsidRDefault="001E65B6" w:rsidP="001E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14E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добрые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внимательные, ласковые, нежные)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B6" w:rsidRPr="00814E65" w:rsidRDefault="001E65B6" w:rsidP="001E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дела добрых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людей как называются?</w:t>
      </w:r>
    </w:p>
    <w:p w:rsidR="001E65B6" w:rsidRPr="00814E65" w:rsidRDefault="001E65B6" w:rsidP="001E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14E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добрые поступки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proofErr w:type="gramStart"/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а</w:t>
      </w:r>
      <w:proofErr w:type="gramEnd"/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какие  то поступки приносят радость, а какие то  огорчения?</w:t>
      </w:r>
      <w:r w:rsidR="00814E65"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Ответы детей</w:t>
      </w:r>
    </w:p>
    <w:p w:rsidR="001E65B6" w:rsidRPr="00814E65" w:rsidRDefault="001E65B6" w:rsidP="001E65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Я хочу рассказать вам одну историю про одного злого волшебника. Послушайте, что с ним произошло.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злому волшебнику надоело быть злым, </w:t>
      </w:r>
      <w:r w:rsidRPr="00814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он подумал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смогу ли я стать </w:t>
      </w:r>
      <w:r w:rsidRPr="00814E6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добрым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Посмотрел он на солнце, которое его совсем не радовало, и вспомнил, что у него сегодня день рождения. Но от этой мысли ему стало особенно грустно. </w:t>
      </w:r>
      <w:r w:rsidRPr="00814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он тихо сказал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«Пусть сюда явится тот, кто поможет стать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 и веселым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Вдруг перед ним оказались сказочные герои. Как вы думаете какие?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шапочка, крошка енот, крокодил гена, Чебурашка)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Волшебник очень удивился и спросил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вы такие? А что вы умеете делать?»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(петь песни, дружить, играть, танцевать)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запели. Злой волшебник слушал, и казалось, что звуки песни проникают в самое сердце, и с ним стало. Что- то происходить. 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что такое улыбка</w:t>
      </w:r>
      <w:proofErr w:type="gramStart"/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 волшебник.</w:t>
      </w:r>
    </w:p>
    <w:p w:rsidR="001E65B6" w:rsidRPr="00814E65" w:rsidRDefault="001E65B6" w:rsidP="001E65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 – это когда у нас хорошо на душе. Когда есть друзья. Посмотрим на солнце, оно тоже улыбается».</w:t>
      </w:r>
    </w:p>
    <w:p w:rsidR="001E65B6" w:rsidRPr="00814E65" w:rsidRDefault="001E65B6" w:rsidP="001E65B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солнце, оно тоже улыбается.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волшебник тоже улыбнулся, и превратился в прекрасного юноша,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доброго волшебника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пригласить вас на мое день рождение, будем все вместе петь и танцевать. Почему волшебник стал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добрым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(с ним разговаривали </w:t>
      </w:r>
      <w:proofErr w:type="gramStart"/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доброму</w:t>
      </w:r>
      <w:proofErr w:type="gramEnd"/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пожалели, спели ему песню).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тоже помогают в жизни и делают нас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добрее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друг другу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добрые слова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814E65">
        <w:rPr>
          <w:rFonts w:ascii="Times New Roman" w:hAnsi="Times New Roman" w:cs="Times New Roman"/>
          <w:sz w:val="28"/>
          <w:szCs w:val="28"/>
        </w:rPr>
        <w:t>Ребята, вы знаете, что такое «благотворительность»? (Ответы детей)</w:t>
      </w:r>
    </w:p>
    <w:p w:rsidR="001E65B6" w:rsidRPr="00814E65" w:rsidRDefault="001E65B6" w:rsidP="001E65B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14E65">
        <w:rPr>
          <w:rFonts w:ascii="Times New Roman" w:hAnsi="Times New Roman" w:cs="Times New Roman"/>
          <w:sz w:val="28"/>
          <w:szCs w:val="28"/>
        </w:rPr>
        <w:t>Воспитатель: Это слово возникло давно. Потому что это в природе людей заложено делать добро. Ребята, скажите, пожалуйста, а мы с вами занимаемся благотворительностью? Кому мы можем помочь? (Ответы детей: птицам зимой, маме, когда она болеет, бездомным животным и т.д.) Я совершенно с вами согласна. Мы помогаем тем, кто нуждается в нашей защите, поддержке, когда сильный помогает слабым.</w:t>
      </w:r>
    </w:p>
    <w:p w:rsidR="00814E65" w:rsidRPr="00814E65" w:rsidRDefault="00814E65" w:rsidP="00814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сегодня не все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пришли в детский сад Паша и Ваня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заболели. Как вы думаете, как нам их поддержать, какое </w:t>
      </w:r>
      <w:r w:rsidRPr="00814E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доброе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дело мы можем совершить.</w:t>
      </w:r>
    </w:p>
    <w:p w:rsidR="00814E65" w:rsidRPr="00814E65" w:rsidRDefault="00814E65" w:rsidP="00814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14E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(нарисовать рисунок, проведать, позвонить)</w:t>
      </w: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E65" w:rsidRPr="00814E65" w:rsidRDefault="00814E65" w:rsidP="00814E6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Воспитатель. Ребята, я предлагаю нарисовать нашим друзьям рисунки.</w:t>
      </w:r>
    </w:p>
    <w:p w:rsidR="00814E65" w:rsidRPr="00814E65" w:rsidRDefault="00814E65" w:rsidP="00814E6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нарисовать?</w:t>
      </w:r>
    </w:p>
    <w:p w:rsidR="00814E65" w:rsidRPr="00814E65" w:rsidRDefault="00814E65" w:rsidP="00814E6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все, что вам необходимо и приступайте к работе.</w:t>
      </w:r>
    </w:p>
    <w:p w:rsidR="00814E65" w:rsidRPr="00814E65" w:rsidRDefault="00814E65" w:rsidP="00814E6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</w:p>
    <w:p w:rsidR="00814E65" w:rsidRPr="00814E65" w:rsidRDefault="00814E65" w:rsidP="00814E6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У вас получились рисунки, те, что вы задумали?</w:t>
      </w:r>
    </w:p>
    <w:p w:rsidR="00814E65" w:rsidRPr="00814E65" w:rsidRDefault="00814E65" w:rsidP="00814E6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 Ксюша и Миша очень обрадуются.</w:t>
      </w:r>
    </w:p>
    <w:p w:rsidR="00814E65" w:rsidRPr="00814E65" w:rsidRDefault="00814E65" w:rsidP="00814E6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  <w:bookmarkStart w:id="0" w:name="_GoBack"/>
      <w:bookmarkEnd w:id="0"/>
    </w:p>
    <w:p w:rsidR="00814E65" w:rsidRPr="00814E65" w:rsidRDefault="00814E65" w:rsidP="00814E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 </w:t>
      </w:r>
      <w:r w:rsidRPr="00814E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</w:t>
      </w:r>
      <w:r w:rsidRPr="0081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дело мы сегодня сделали?</w:t>
      </w:r>
    </w:p>
    <w:p w:rsidR="00814E65" w:rsidRPr="00814E65" w:rsidRDefault="00814E65" w:rsidP="00814E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4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вы об этом расскажете?</w:t>
      </w:r>
    </w:p>
    <w:p w:rsidR="00814E65" w:rsidRPr="001E65B6" w:rsidRDefault="00814E65" w:rsidP="001E65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65B6" w:rsidRPr="001E65B6" w:rsidRDefault="001E65B6" w:rsidP="001E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1A64" w:rsidRPr="00BA6912" w:rsidRDefault="001D1A64" w:rsidP="001D1A64">
      <w:pPr>
        <w:rPr>
          <w:rFonts w:ascii="Times New Roman" w:hAnsi="Times New Roman" w:cs="Times New Roman"/>
          <w:sz w:val="28"/>
          <w:szCs w:val="28"/>
        </w:rPr>
      </w:pPr>
    </w:p>
    <w:p w:rsidR="00995E99" w:rsidRPr="002003BA" w:rsidRDefault="00995E99" w:rsidP="00995E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EE5" w:rsidRDefault="008E4EE5"/>
    <w:sectPr w:rsidR="008E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B"/>
    <w:rsid w:val="000820AB"/>
    <w:rsid w:val="001D1A64"/>
    <w:rsid w:val="001E65B6"/>
    <w:rsid w:val="006A52B0"/>
    <w:rsid w:val="00814E65"/>
    <w:rsid w:val="008E4EE5"/>
    <w:rsid w:val="009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9A2E-4FD8-4C9E-AB19-C2DECC6E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52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52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52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52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52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2023-01-24T10:46:00Z</dcterms:created>
  <dcterms:modified xsi:type="dcterms:W3CDTF">2023-01-24T14:40:00Z</dcterms:modified>
</cp:coreProperties>
</file>