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D1" w:rsidRPr="00403735" w:rsidRDefault="00013CD1" w:rsidP="0001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Российская Федерация</w:t>
      </w:r>
    </w:p>
    <w:p w:rsidR="00013CD1" w:rsidRPr="00403735" w:rsidRDefault="00013CD1" w:rsidP="0001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Красноярский край</w:t>
      </w:r>
    </w:p>
    <w:p w:rsidR="00013CD1" w:rsidRPr="00403735" w:rsidRDefault="00013CD1" w:rsidP="00013C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дошкольное образовательное бюджетное учреждение</w:t>
      </w:r>
    </w:p>
    <w:p w:rsidR="00013CD1" w:rsidRPr="00403735" w:rsidRDefault="00013CD1" w:rsidP="00013CD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/>
          <w:b/>
          <w:bCs/>
          <w:sz w:val="24"/>
          <w:szCs w:val="24"/>
        </w:rPr>
        <w:t>«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Детский сад № 25 </w:t>
      </w:r>
      <w:r w:rsidRPr="00403735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Сибирячок</w:t>
      </w:r>
      <w:proofErr w:type="spellEnd"/>
      <w:r w:rsidRPr="00403735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комбинированного вида»</w:t>
      </w:r>
    </w:p>
    <w:p w:rsidR="00013CD1" w:rsidRPr="00403735" w:rsidRDefault="00013CD1" w:rsidP="0001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/>
          <w:b/>
          <w:bCs/>
          <w:sz w:val="24"/>
          <w:szCs w:val="24"/>
        </w:rPr>
        <w:t xml:space="preserve">662610,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Красноярский край, г. Минусинск,  пр. Сафьяновых 20, т. 2-68-29, </w:t>
      </w:r>
    </w:p>
    <w:p w:rsidR="00013CD1" w:rsidRPr="00403735" w:rsidRDefault="00013CD1" w:rsidP="00013C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FF" w:themeColor="hyperlink"/>
          <w:u w:val="single"/>
        </w:rPr>
      </w:pPr>
      <w:hyperlink r:id="rId5" w:history="1">
        <w:r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ds</w:t>
        </w:r>
        <w:r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25@</w:t>
        </w:r>
        <w:proofErr w:type="spellStart"/>
        <w:r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uo</w:t>
        </w:r>
        <w:proofErr w:type="spellEnd"/>
        <w:r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-</w:t>
        </w:r>
        <w:proofErr w:type="spellStart"/>
        <w:r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minusinsk</w:t>
        </w:r>
        <w:proofErr w:type="spellEnd"/>
        <w:r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.</w:t>
        </w:r>
        <w:proofErr w:type="spellStart"/>
        <w:r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ru</w:t>
        </w:r>
        <w:proofErr w:type="spellEnd"/>
      </w:hyperlink>
    </w:p>
    <w:p w:rsidR="00013CD1" w:rsidRDefault="00013CD1" w:rsidP="00013CD1"/>
    <w:p w:rsidR="00013CD1" w:rsidRDefault="00013CD1" w:rsidP="00013CD1"/>
    <w:p w:rsidR="00013CD1" w:rsidRDefault="00013CD1" w:rsidP="00013CD1"/>
    <w:p w:rsidR="00013CD1" w:rsidRPr="002819EC" w:rsidRDefault="00013CD1" w:rsidP="00013CD1">
      <w:pPr>
        <w:jc w:val="center"/>
        <w:rPr>
          <w:rFonts w:ascii="Times New Roman" w:hAnsi="Times New Roman"/>
          <w:b/>
          <w:sz w:val="56"/>
          <w:szCs w:val="56"/>
        </w:rPr>
      </w:pPr>
      <w:r w:rsidRPr="002819EC">
        <w:rPr>
          <w:rFonts w:ascii="Times New Roman" w:hAnsi="Times New Roman"/>
          <w:b/>
          <w:sz w:val="56"/>
          <w:szCs w:val="56"/>
        </w:rPr>
        <w:t xml:space="preserve">Конспект </w:t>
      </w:r>
      <w:r>
        <w:rPr>
          <w:rFonts w:ascii="Times New Roman" w:hAnsi="Times New Roman"/>
          <w:b/>
          <w:sz w:val="56"/>
          <w:szCs w:val="56"/>
        </w:rPr>
        <w:t xml:space="preserve">родительского собрания в старшей </w:t>
      </w:r>
      <w:r>
        <w:rPr>
          <w:rFonts w:ascii="Times New Roman" w:hAnsi="Times New Roman"/>
          <w:b/>
          <w:sz w:val="56"/>
          <w:szCs w:val="56"/>
        </w:rPr>
        <w:t>группе.</w:t>
      </w:r>
    </w:p>
    <w:p w:rsidR="00013CD1" w:rsidRPr="002819EC" w:rsidRDefault="00013CD1" w:rsidP="00013CD1">
      <w:pPr>
        <w:jc w:val="center"/>
        <w:rPr>
          <w:rFonts w:ascii="Times New Roman" w:hAnsi="Times New Roman"/>
          <w:b/>
          <w:sz w:val="56"/>
          <w:szCs w:val="56"/>
        </w:rPr>
      </w:pPr>
    </w:p>
    <w:p w:rsidR="00013CD1" w:rsidRPr="002819EC" w:rsidRDefault="00013CD1" w:rsidP="00013CD1">
      <w:pPr>
        <w:jc w:val="center"/>
        <w:rPr>
          <w:rFonts w:ascii="Times New Roman" w:hAnsi="Times New Roman"/>
          <w:b/>
          <w:sz w:val="56"/>
          <w:szCs w:val="56"/>
        </w:rPr>
      </w:pPr>
    </w:p>
    <w:p w:rsidR="00013CD1" w:rsidRPr="002819EC" w:rsidRDefault="00013CD1" w:rsidP="00013CD1">
      <w:pPr>
        <w:jc w:val="center"/>
        <w:rPr>
          <w:rFonts w:ascii="Times New Roman" w:hAnsi="Times New Roman"/>
          <w:b/>
          <w:sz w:val="56"/>
          <w:szCs w:val="56"/>
        </w:rPr>
      </w:pPr>
    </w:p>
    <w:p w:rsidR="00013CD1" w:rsidRPr="002819EC" w:rsidRDefault="00013CD1" w:rsidP="00013CD1">
      <w:pPr>
        <w:jc w:val="center"/>
        <w:rPr>
          <w:rFonts w:ascii="Times New Roman" w:hAnsi="Times New Roman"/>
          <w:b/>
          <w:sz w:val="56"/>
          <w:szCs w:val="56"/>
        </w:rPr>
      </w:pPr>
    </w:p>
    <w:p w:rsidR="00013CD1" w:rsidRDefault="00013CD1" w:rsidP="00013CD1">
      <w:pPr>
        <w:rPr>
          <w:rFonts w:ascii="Times New Roman" w:hAnsi="Times New Roman"/>
          <w:b/>
          <w:sz w:val="56"/>
          <w:szCs w:val="56"/>
        </w:rPr>
      </w:pPr>
    </w:p>
    <w:p w:rsidR="00013CD1" w:rsidRDefault="00013CD1" w:rsidP="00013CD1">
      <w:pPr>
        <w:rPr>
          <w:rFonts w:ascii="Times New Roman" w:hAnsi="Times New Roman"/>
          <w:b/>
          <w:sz w:val="56"/>
          <w:szCs w:val="56"/>
        </w:rPr>
      </w:pPr>
    </w:p>
    <w:p w:rsidR="00013CD1" w:rsidRDefault="00013CD1" w:rsidP="00013CD1">
      <w:pPr>
        <w:rPr>
          <w:rFonts w:ascii="Times New Roman" w:hAnsi="Times New Roman"/>
          <w:b/>
          <w:sz w:val="56"/>
          <w:szCs w:val="56"/>
        </w:rPr>
      </w:pPr>
    </w:p>
    <w:p w:rsidR="00013CD1" w:rsidRPr="002819EC" w:rsidRDefault="00013CD1" w:rsidP="00013CD1">
      <w:pPr>
        <w:rPr>
          <w:rFonts w:ascii="Times New Roman" w:hAnsi="Times New Roman"/>
          <w:b/>
          <w:sz w:val="56"/>
          <w:szCs w:val="56"/>
        </w:rPr>
      </w:pPr>
    </w:p>
    <w:p w:rsidR="00013CD1" w:rsidRPr="002819EC" w:rsidRDefault="00013CD1" w:rsidP="00013CD1">
      <w:pPr>
        <w:jc w:val="right"/>
        <w:rPr>
          <w:rFonts w:ascii="Times New Roman" w:hAnsi="Times New Roman"/>
          <w:b/>
          <w:sz w:val="36"/>
          <w:szCs w:val="36"/>
        </w:rPr>
      </w:pPr>
      <w:r w:rsidRPr="002819EC">
        <w:rPr>
          <w:rFonts w:ascii="Times New Roman" w:hAnsi="Times New Roman"/>
          <w:b/>
          <w:sz w:val="36"/>
          <w:szCs w:val="36"/>
        </w:rPr>
        <w:t xml:space="preserve">Воспитатель: </w:t>
      </w:r>
      <w:r>
        <w:rPr>
          <w:rFonts w:ascii="Times New Roman" w:hAnsi="Times New Roman"/>
          <w:b/>
          <w:sz w:val="36"/>
          <w:szCs w:val="36"/>
        </w:rPr>
        <w:t xml:space="preserve">В.Л. </w:t>
      </w:r>
      <w:proofErr w:type="spellStart"/>
      <w:r>
        <w:rPr>
          <w:rFonts w:ascii="Times New Roman" w:hAnsi="Times New Roman"/>
          <w:b/>
          <w:sz w:val="36"/>
          <w:szCs w:val="36"/>
        </w:rPr>
        <w:t>Мырксина</w:t>
      </w:r>
      <w:proofErr w:type="spellEnd"/>
    </w:p>
    <w:p w:rsidR="00013CD1" w:rsidRPr="002819EC" w:rsidRDefault="00013CD1" w:rsidP="00013CD1">
      <w:pPr>
        <w:jc w:val="right"/>
        <w:rPr>
          <w:rFonts w:ascii="Times New Roman" w:hAnsi="Times New Roman"/>
          <w:b/>
          <w:sz w:val="36"/>
          <w:szCs w:val="36"/>
        </w:rPr>
      </w:pPr>
    </w:p>
    <w:p w:rsidR="00013CD1" w:rsidRPr="002819EC" w:rsidRDefault="00013CD1" w:rsidP="00013CD1">
      <w:pPr>
        <w:jc w:val="center"/>
        <w:rPr>
          <w:rFonts w:ascii="Times New Roman" w:hAnsi="Times New Roman"/>
          <w:b/>
          <w:sz w:val="36"/>
          <w:szCs w:val="36"/>
        </w:rPr>
      </w:pPr>
      <w:r w:rsidRPr="002819EC">
        <w:rPr>
          <w:rFonts w:ascii="Times New Roman" w:hAnsi="Times New Roman"/>
          <w:b/>
          <w:sz w:val="36"/>
          <w:szCs w:val="36"/>
        </w:rPr>
        <w:t>Минусинск</w:t>
      </w:r>
      <w:r>
        <w:rPr>
          <w:rFonts w:ascii="Times New Roman" w:hAnsi="Times New Roman"/>
          <w:b/>
          <w:sz w:val="36"/>
          <w:szCs w:val="36"/>
        </w:rPr>
        <w:t>, 2017</w:t>
      </w:r>
      <w:r w:rsidRPr="002819EC">
        <w:rPr>
          <w:rFonts w:ascii="Times New Roman" w:hAnsi="Times New Roman"/>
          <w:b/>
          <w:sz w:val="36"/>
          <w:szCs w:val="36"/>
        </w:rPr>
        <w:t>г.</w:t>
      </w:r>
    </w:p>
    <w:p w:rsidR="006A6B5D" w:rsidRPr="00013CD1" w:rsidRDefault="006A6B5D" w:rsidP="00B56A5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 Возрастные особенности развития детей старшего дошкольного возраста.</w:t>
      </w:r>
    </w:p>
    <w:p w:rsidR="006A6B5D" w:rsidRPr="00013CD1" w:rsidRDefault="006A6B5D" w:rsidP="00B007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="00F729FB"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</w:t>
      </w: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с особенностями развития детей 5-6 лет. </w:t>
      </w:r>
      <w:r w:rsidRPr="0001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A6B5D" w:rsidRPr="00013CD1" w:rsidRDefault="00F729FB" w:rsidP="00B007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Формировать у родителей практические умения</w:t>
      </w:r>
      <w:r w:rsidR="006A6B5D"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взаимодействия с детьми. </w:t>
      </w:r>
    </w:p>
    <w:p w:rsidR="006A6B5D" w:rsidRPr="00013CD1" w:rsidRDefault="006A6B5D" w:rsidP="00B007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Развивать интерес к познанию своего ребенка, содействовать активному взаимодействию с ним. </w:t>
      </w:r>
    </w:p>
    <w:p w:rsidR="006A6B5D" w:rsidRPr="00013CD1" w:rsidRDefault="006A6B5D" w:rsidP="00B007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729FB"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э</w:t>
      </w: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моциональное сближение всех участников образовательного процесса, организация их общения.</w:t>
      </w:r>
    </w:p>
    <w:p w:rsidR="00B56A5A" w:rsidRPr="00013CD1" w:rsidRDefault="006A6B5D" w:rsidP="00B007CA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Клубочек с нитками, цветик</w:t>
      </w:r>
      <w:r w:rsidR="00013CD1"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13CD1"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родителя, фломастеры, листочки с вопросами, на каждого родителя. </w:t>
      </w:r>
    </w:p>
    <w:p w:rsidR="00F729FB" w:rsidRPr="00013CD1" w:rsidRDefault="00013CD1" w:rsidP="00013CD1">
      <w:pPr>
        <w:shd w:val="clear" w:color="auto" w:fill="FFFFFF"/>
        <w:spacing w:before="225" w:after="225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собрания</w:t>
      </w:r>
    </w:p>
    <w:p w:rsidR="00B56A5A" w:rsidRPr="00013CD1" w:rsidRDefault="006A6B5D" w:rsidP="00013CD1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1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наши уважаемые родители! Собрались мы сегодня с вами в начале нашего учебного года. Я хотела бы с вами сегодня поговорить о возрастных особенностях детей нашего возраста (Доклад в приложении) В ходе проведения собрания происходит открытое общение между присутствующими родителями и педагогом группы. Происходит сравнительный анализ успехов и достижений детей средней группы и оглашение дальнейших задач воспитания и обучения детей на новый учебный год. Я бы хотела еще сегодня поговорить конкретно наших детках., </w:t>
      </w:r>
      <w:proofErr w:type="gramStart"/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достижениях, проблемах</w:t>
      </w:r>
      <w:r w:rsidRPr="0001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всегда повторяю и буду говорить, что мы с вами одна дружная, крепкая семья. И это мы сейчас с вами увидим. </w:t>
      </w:r>
    </w:p>
    <w:p w:rsidR="006A6B5D" w:rsidRPr="00013CD1" w:rsidRDefault="00045933" w:rsidP="00B007CA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6A6B5D" w:rsidRPr="0001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«Клубочек</w:t>
      </w:r>
      <w:r w:rsidR="006A6B5D"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Передаем клубочек друг другу, разматываем его, и отвечаем на вопрос: «Что вас радует в вашем ребенке? » (Родители, называя положительные качества ребенка, постепенно разматывают клубок.)</w:t>
      </w:r>
    </w:p>
    <w:p w:rsidR="006A6B5D" w:rsidRPr="00013CD1" w:rsidRDefault="006A6B5D" w:rsidP="002043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 всего услышанного можно сделать вывод, что нашу группу посещают умные, жизнерадостные, любознательные и в меру подвижные дети. Уважаемые родители, ответьте и на другой вопрос: «Чт</w:t>
      </w:r>
      <w:r w:rsidR="00204369"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огорчает вас в </w:t>
      </w:r>
      <w:r w:rsidR="00204369"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вашем ребенке?</w:t>
      </w: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(родители, называя негативные качества ребенка, постепенно сматывают клубок</w:t>
      </w:r>
      <w:r w:rsidRPr="0001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.)</w:t>
      </w:r>
    </w:p>
    <w:p w:rsidR="006A6B5D" w:rsidRPr="00013CD1" w:rsidRDefault="006A6B5D" w:rsidP="00204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369" w:rsidRPr="0001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1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</w:t>
      </w: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проблемы наших детей заключаются в непонимании нас – взрослых, наших требований. Зачастую нам не хватает терпения и доверия. Для того чтобы заслужить доверие ребенка, надо иметь с ним общие интересы. Хорошо, если вас связывают общие увлечения</w:t>
      </w:r>
      <w:r w:rsidRPr="0001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мы их любим, А какими мы их называем ласк</w:t>
      </w:r>
      <w:r w:rsidR="00204369"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овыми, нежными, теплыми словами</w:t>
      </w: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>! Вот сейчас мы с вами поигр</w:t>
      </w:r>
      <w:r w:rsidR="00204369"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аем в игру «Цветик – </w:t>
      </w:r>
      <w:proofErr w:type="spellStart"/>
      <w:r w:rsidR="00204369"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204369"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столах родителей лежат цветы со стебельками)</w:t>
      </w:r>
    </w:p>
    <w:p w:rsidR="006A6B5D" w:rsidRPr="00013CD1" w:rsidRDefault="00045933" w:rsidP="0020436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A6B5D" w:rsidRPr="0001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«Цветик</w:t>
      </w:r>
      <w:r w:rsidR="00204369" w:rsidRPr="0001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6B5D" w:rsidRPr="0001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proofErr w:type="spellStart"/>
      <w:r w:rsidR="006A6B5D" w:rsidRPr="0001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семицветик</w:t>
      </w:r>
      <w:proofErr w:type="spellEnd"/>
      <w:r w:rsidR="006A6B5D" w:rsidRPr="0001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A6B5D"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Перед вами цветик – </w:t>
      </w:r>
      <w:proofErr w:type="spellStart"/>
      <w:r w:rsidR="006A6B5D"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="006A6B5D"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представьте, что это ваш малыш, нежный, цветущий. Напишите на лепестках ласкательные производные от имени или семейные прозвища. На стебельке</w:t>
      </w:r>
      <w:r w:rsidR="006A6B5D" w:rsidRPr="0001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A6B5D"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имя, которым вы обращаетесь к ребенку, когда недовольны им, сердитесь на него. (Дается 2-3 минуты для заполнения цветка) </w:t>
      </w:r>
    </w:p>
    <w:p w:rsidR="006A6B5D" w:rsidRPr="00013CD1" w:rsidRDefault="006A6B5D" w:rsidP="0020436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дарим цветок имени вашего малыша. Пусть он лежит в семейном альбоме, ведь это часть его жизни, а потом станет частью истории вашей семьи. </w:t>
      </w:r>
    </w:p>
    <w:p w:rsidR="006A6B5D" w:rsidRPr="00013CD1" w:rsidRDefault="006A6B5D" w:rsidP="00B007CA">
      <w:pPr>
        <w:shd w:val="clear" w:color="auto" w:fill="FFFFFF"/>
        <w:spacing w:before="225" w:after="225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.Ну, а сейчас мы </w:t>
      </w:r>
      <w:proofErr w:type="gramStart"/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04369"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знаем</w:t>
      </w:r>
      <w:proofErr w:type="gramEnd"/>
      <w:r w:rsidR="00204369"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знаете своих деток</w:t>
      </w: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столе лежат листочки с вопросами) родители по очереди отвечают.</w:t>
      </w:r>
    </w:p>
    <w:p w:rsidR="006A6B5D" w:rsidRPr="00013CD1" w:rsidRDefault="006A6B5D" w:rsidP="00F729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До </w:t>
      </w:r>
      <w:proofErr w:type="spellStart"/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скольки</w:t>
      </w:r>
      <w:proofErr w:type="spellEnd"/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 ребенок может считать? </w:t>
      </w:r>
    </w:p>
    <w:p w:rsidR="006A6B5D" w:rsidRPr="00013CD1" w:rsidRDefault="006A6B5D" w:rsidP="00F729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Может ли ваш ребенок различать правую, левую руку, ногу? Как вы думаете? </w:t>
      </w:r>
    </w:p>
    <w:p w:rsidR="006A6B5D" w:rsidRPr="00013CD1" w:rsidRDefault="006A6B5D" w:rsidP="00F729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 ваш взгляд, ваш ребенок ориентируется в частях суток? </w:t>
      </w:r>
    </w:p>
    <w:p w:rsidR="006A6B5D" w:rsidRPr="00013CD1" w:rsidRDefault="006A6B5D" w:rsidP="00F729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Знает ли ваш ребенок адрес проживания? </w:t>
      </w:r>
    </w:p>
    <w:p w:rsidR="006A6B5D" w:rsidRPr="00013CD1" w:rsidRDefault="006A6B5D" w:rsidP="00F729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Может ли ваш ребенок назвать любимую сказку, прочесть стихотворение? 6. Может ли ваш ребенок сочинять сам сказку? </w:t>
      </w:r>
    </w:p>
    <w:p w:rsidR="006A6B5D" w:rsidRPr="00013CD1" w:rsidRDefault="006A6B5D" w:rsidP="00F729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Ваш ребенок умеет беречь живые объекты окружающего мира? Как он относится к живым рыбкам, растениям? </w:t>
      </w:r>
    </w:p>
    <w:p w:rsidR="006A6B5D" w:rsidRPr="00013CD1" w:rsidRDefault="006A6B5D" w:rsidP="00F729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Как вы думаете, может ли ваш ребенок рассказать о желании приобрести в будущем определенную профессию? </w:t>
      </w:r>
    </w:p>
    <w:p w:rsidR="006A6B5D" w:rsidRPr="00013CD1" w:rsidRDefault="006A6B5D" w:rsidP="00F729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 Как вы думаете ваш ребенок вежливый? </w:t>
      </w:r>
    </w:p>
    <w:p w:rsidR="006A6B5D" w:rsidRPr="00013CD1" w:rsidRDefault="006A6B5D" w:rsidP="00F729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Как вы считаете, ваш ребенок может сравнить 2-3 предмета по величине? (больше - меньше, короче, одинаковые) </w:t>
      </w:r>
    </w:p>
    <w:p w:rsidR="006A6B5D" w:rsidRPr="00013CD1" w:rsidRDefault="006A6B5D" w:rsidP="00F729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Как ведет себя ваш ребенок в гостях? </w:t>
      </w:r>
    </w:p>
    <w:p w:rsidR="006A6B5D" w:rsidRPr="00013CD1" w:rsidRDefault="006A6B5D" w:rsidP="00F729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Может ли ваш ребенок правильно держать ножницы? Сможет вырезать из квадрата – круг, из прямоугольника – овал? </w:t>
      </w:r>
    </w:p>
    <w:p w:rsidR="006A6B5D" w:rsidRPr="00013CD1" w:rsidRDefault="006A6B5D" w:rsidP="00F729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Что ваш ребенок больше всего любит рисовать и проявляет ли он интерес к этому виду деятельности? </w:t>
      </w:r>
    </w:p>
    <w:p w:rsidR="006A6B5D" w:rsidRPr="00013CD1" w:rsidRDefault="006A6B5D" w:rsidP="00F729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У вашего ребенка есть интерес к лепке? На ваш взгляд? Что лепит дома? Что лепит дома? </w:t>
      </w:r>
    </w:p>
    <w:p w:rsidR="006A6B5D" w:rsidRPr="00013CD1" w:rsidRDefault="006A6B5D" w:rsidP="00F729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Чем ваш ребенок </w:t>
      </w:r>
      <w:proofErr w:type="gramStart"/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</w:t>
      </w:r>
      <w:proofErr w:type="gramEnd"/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придя из детского сада? </w:t>
      </w:r>
    </w:p>
    <w:p w:rsidR="006A6B5D" w:rsidRPr="00013CD1" w:rsidRDefault="006A6B5D" w:rsidP="00F729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Интересуется ли ваш ребенок звуками речи? Слышит ли первый звук? Сможет придумать слово на заданный звук? </w:t>
      </w:r>
    </w:p>
    <w:p w:rsidR="006A6B5D" w:rsidRPr="00013CD1" w:rsidRDefault="006A6B5D" w:rsidP="00F729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Сможет ли ваш ребенок сочувствовать </w:t>
      </w:r>
      <w:proofErr w:type="gramStart"/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обиженному</w:t>
      </w:r>
      <w:proofErr w:type="gramEnd"/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соглашаться с действиями обидчика? </w:t>
      </w:r>
    </w:p>
    <w:p w:rsidR="0026524C" w:rsidRPr="00013CD1" w:rsidRDefault="006A6B5D" w:rsidP="00F729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Может ли ваш ребенок определить положение предметов в пространстве по отношению к себе? (впереди – сзади, вверху – внизу). </w:t>
      </w:r>
    </w:p>
    <w:p w:rsidR="0026524C" w:rsidRPr="00013CD1" w:rsidRDefault="006A6B5D" w:rsidP="00B007CA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Примерные комментарии педагога. </w:t>
      </w:r>
      <w:r w:rsidR="0026524C"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29FB" w:rsidRPr="00013CD1" w:rsidRDefault="006A6B5D" w:rsidP="00F729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старшей группе дети будут учиться считать</w:t>
      </w:r>
      <w:r w:rsidR="00F729FB"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пределах 10 (может и дальше)</w:t>
      </w: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>; - будут уметь правильно пользоваться количественными и порядковыми числительными;</w:t>
      </w:r>
    </w:p>
    <w:p w:rsidR="0026524C" w:rsidRPr="00013CD1" w:rsidRDefault="006A6B5D" w:rsidP="00F729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5-6 лет будут учиться сравнивать предм</w:t>
      </w:r>
      <w:r w:rsidR="00204369"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 на глаз (по ширине, высоте)</w:t>
      </w: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6524C" w:rsidRPr="00013CD1" w:rsidRDefault="006A6B5D" w:rsidP="00F729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сравнении с прошлым возрастным этапом, дети будут размещать не 3-5 предметов, а 7-10 предметов в порядке возрастания и убывания; </w:t>
      </w:r>
    </w:p>
    <w:p w:rsidR="0026524C" w:rsidRPr="00013CD1" w:rsidRDefault="006A6B5D" w:rsidP="00F729FB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будут знать, что утро, день, вечер, ночь составляют сутки; </w:t>
      </w:r>
    </w:p>
    <w:p w:rsidR="0026524C" w:rsidRPr="00013CD1" w:rsidRDefault="006A6B5D" w:rsidP="0020436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 старшей группы смогут назвать текущий день;</w:t>
      </w:r>
    </w:p>
    <w:p w:rsidR="0026524C" w:rsidRPr="00013CD1" w:rsidRDefault="006A6B5D" w:rsidP="0020436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будут учиться определять жанр произведения: учится запоминать любимых детских писателей, будем побуждать интерес детей к объемным произведениям (которые читаются по глава</w:t>
      </w:r>
      <w:r w:rsidR="00204369"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>м)</w:t>
      </w: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6524C" w:rsidRPr="00013CD1" w:rsidRDefault="006A6B5D" w:rsidP="0020436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старшие дошкольники будут учиться читать по ролям стихотворения и драматизировать небольшие произведения. </w:t>
      </w:r>
      <w:proofErr w:type="gramStart"/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ходе проведения собрания происходит открытое общение между присутс</w:t>
      </w:r>
      <w:r w:rsidR="00204369"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твующими родителями и педагогом </w:t>
      </w: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группы.</w:t>
      </w:r>
      <w:proofErr w:type="gramEnd"/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Происходит сравнительный анализ успехов и достижений детей старшей группы и оглашение дальнейших задач воспитания и обучения детей на новый учебный год.) </w:t>
      </w:r>
    </w:p>
    <w:p w:rsidR="0026524C" w:rsidRPr="00013CD1" w:rsidRDefault="006A6B5D" w:rsidP="00204369">
      <w:pPr>
        <w:shd w:val="clear" w:color="auto" w:fill="FFFFFF"/>
        <w:spacing w:before="225" w:after="225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разном: </w:t>
      </w:r>
    </w:p>
    <w:sectPr w:rsidR="0026524C" w:rsidRPr="00013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5D"/>
    <w:rsid w:val="00013CD1"/>
    <w:rsid w:val="00045933"/>
    <w:rsid w:val="000E46E5"/>
    <w:rsid w:val="001D2F10"/>
    <w:rsid w:val="00204369"/>
    <w:rsid w:val="0026524C"/>
    <w:rsid w:val="006A6B5D"/>
    <w:rsid w:val="00B007CA"/>
    <w:rsid w:val="00B56A5A"/>
    <w:rsid w:val="00D464B5"/>
    <w:rsid w:val="00F7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s25@uo-min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хер</dc:creator>
  <cp:lastModifiedBy>Admin</cp:lastModifiedBy>
  <cp:revision>10</cp:revision>
  <dcterms:created xsi:type="dcterms:W3CDTF">2015-10-20T02:54:00Z</dcterms:created>
  <dcterms:modified xsi:type="dcterms:W3CDTF">2019-03-12T08:05:00Z</dcterms:modified>
</cp:coreProperties>
</file>