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9" w:rsidRDefault="00FB59C9" w:rsidP="00FB5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Учреждения</w:t>
      </w:r>
      <w:r w:rsidR="00184A77">
        <w:rPr>
          <w:rFonts w:ascii="Times New Roman" w:hAnsi="Times New Roman" w:cs="Times New Roman"/>
          <w:sz w:val="28"/>
          <w:szCs w:val="28"/>
        </w:rPr>
        <w:t>:</w:t>
      </w:r>
    </w:p>
    <w:p w:rsidR="00FB59C9" w:rsidRDefault="00FB59C9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3A91">
        <w:rPr>
          <w:rFonts w:ascii="Times New Roman" w:hAnsi="Times New Roman" w:cs="Times New Roman"/>
          <w:sz w:val="28"/>
          <w:szCs w:val="28"/>
        </w:rPr>
        <w:t xml:space="preserve"> </w:t>
      </w:r>
      <w:r w:rsidR="00184A77">
        <w:rPr>
          <w:rFonts w:ascii="Times New Roman" w:hAnsi="Times New Roman" w:cs="Times New Roman"/>
          <w:sz w:val="28"/>
          <w:szCs w:val="28"/>
        </w:rPr>
        <w:t xml:space="preserve">Горелова Любовь Игоревна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4A77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ль (председатель Совета Учреждения;</w:t>
      </w:r>
    </w:p>
    <w:p w:rsid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Анатольевна – заведующий;</w:t>
      </w:r>
    </w:p>
    <w:p w:rsid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4A77">
        <w:rPr>
          <w:rFonts w:ascii="Times New Roman" w:hAnsi="Times New Roman" w:cs="Times New Roman"/>
          <w:sz w:val="28"/>
          <w:szCs w:val="28"/>
        </w:rPr>
        <w:t>Крюкова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4A77">
        <w:rPr>
          <w:rFonts w:ascii="Times New Roman" w:hAnsi="Times New Roman" w:cs="Times New Roman"/>
          <w:sz w:val="28"/>
          <w:szCs w:val="28"/>
        </w:rPr>
        <w:t>воспита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тель;</w:t>
      </w:r>
    </w:p>
    <w:p w:rsid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родитель;</w:t>
      </w:r>
    </w:p>
    <w:p w:rsid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Зайцева Светлана Дмитриевна – воспитатель;</w:t>
      </w:r>
    </w:p>
    <w:p w:rsid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Долгих Вера Александровна – помощник воспитателя;</w:t>
      </w:r>
    </w:p>
    <w:p w:rsidR="00403A91" w:rsidRPr="00403A91" w:rsidRDefault="00403A91" w:rsidP="0040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Щербакова Ирина Николаевна – уборщик служебных помещений.</w:t>
      </w:r>
    </w:p>
    <w:sectPr w:rsidR="00403A91" w:rsidRPr="004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B0"/>
    <w:rsid w:val="00184A77"/>
    <w:rsid w:val="00280FB0"/>
    <w:rsid w:val="00403A91"/>
    <w:rsid w:val="00C8709A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3587-5D0B-4669-8436-45476B1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5</cp:revision>
  <dcterms:created xsi:type="dcterms:W3CDTF">2016-02-17T07:00:00Z</dcterms:created>
  <dcterms:modified xsi:type="dcterms:W3CDTF">2016-02-18T03:05:00Z</dcterms:modified>
</cp:coreProperties>
</file>